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面试纪律</w:t>
      </w:r>
    </w:p>
    <w:p>
      <w:pPr>
        <w:spacing w:line="600" w:lineRule="exact"/>
        <w:jc w:val="center"/>
        <w:rPr>
          <w:rFonts w:eastAsia="黑体"/>
          <w:b/>
          <w:sz w:val="48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开考前30分钟用人脸登录方式登录“智试云”网上面试系统。面试开始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分钟后，系统不再允许考生进入考试界面。</w:t>
      </w:r>
    </w:p>
    <w:p>
      <w:pPr>
        <w:widowControl/>
        <w:shd w:val="clear" w:color="auto" w:fill="FFFFFF"/>
        <w:spacing w:line="592" w:lineRule="exact"/>
        <w:ind w:firstLine="482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考生有下列情形之一的，取消资格：  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一、伪造证件、证明等以取得面试资格的；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二、由他人代考或代他人面试的；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、面试过程中存在多屏登录等行为的；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四、面试过程中查阅资料的；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五、面试过程中向他人(非系统工作人员）求助的；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六、面试过程中佩戴耳机耳麦的；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七、面试过程中违规使用手机或其他通讯设备的；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八、面试过程中泄露个人真实姓名的；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九</w:t>
      </w:r>
      <w:r>
        <w:rPr>
          <w:rFonts w:ascii="Times New Roman" w:hAnsi="Times New Roman" w:eastAsia="仿宋_GB2312"/>
          <w:sz w:val="32"/>
          <w:szCs w:val="32"/>
        </w:rPr>
        <w:t>、有其他违纪、舞弊行为的。</w:t>
      </w:r>
    </w:p>
    <w:p>
      <w:pPr>
        <w:rPr>
          <w:rFonts w:ascii="Times New Roman" w:hAnsi="Times New Roman" w:eastAsia="仿宋_GB231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6"/>
    <w:rsid w:val="00016A2D"/>
    <w:rsid w:val="00030B46"/>
    <w:rsid w:val="000627DE"/>
    <w:rsid w:val="00070C98"/>
    <w:rsid w:val="000A7091"/>
    <w:rsid w:val="00136356"/>
    <w:rsid w:val="001475E4"/>
    <w:rsid w:val="00165E09"/>
    <w:rsid w:val="0020103C"/>
    <w:rsid w:val="0020304D"/>
    <w:rsid w:val="00216A09"/>
    <w:rsid w:val="00273F58"/>
    <w:rsid w:val="002A0327"/>
    <w:rsid w:val="00357126"/>
    <w:rsid w:val="00432986"/>
    <w:rsid w:val="00496D1E"/>
    <w:rsid w:val="004C6CD1"/>
    <w:rsid w:val="00524208"/>
    <w:rsid w:val="00541B60"/>
    <w:rsid w:val="0057605E"/>
    <w:rsid w:val="00590859"/>
    <w:rsid w:val="005B53B7"/>
    <w:rsid w:val="005D7599"/>
    <w:rsid w:val="005F0BF0"/>
    <w:rsid w:val="0063235D"/>
    <w:rsid w:val="00675FF6"/>
    <w:rsid w:val="0075373A"/>
    <w:rsid w:val="00792885"/>
    <w:rsid w:val="00813BC7"/>
    <w:rsid w:val="00827D51"/>
    <w:rsid w:val="00852586"/>
    <w:rsid w:val="00866509"/>
    <w:rsid w:val="008E02EB"/>
    <w:rsid w:val="009117DF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02887"/>
    <w:rsid w:val="00E741AE"/>
    <w:rsid w:val="00EB23B6"/>
    <w:rsid w:val="00EB481E"/>
    <w:rsid w:val="00F05DD8"/>
    <w:rsid w:val="00F55B2A"/>
    <w:rsid w:val="00F73139"/>
    <w:rsid w:val="00F91397"/>
    <w:rsid w:val="7D145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2022-03-18T10:34:00Z</dcterms:created>
  <dc:creator>Administrator</dc:creator>
  <cp:lastModifiedBy>einiaR杨</cp:lastModifiedBy>
  <cp:lastPrinted>2021-01-12T08:49:00Z</cp:lastPrinted>
  <dcterms:modified xsi:type="dcterms:W3CDTF">2022-03-18T10:36:40Z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D71F55120AA643E3BDF22CA533CA92D3</vt:lpwstr>
  </property>
</Properties>
</file>